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8B25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03CCFBA9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69DF477A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35C5FF4B" w14:textId="6BEE9115" w:rsidR="002261A5" w:rsidRPr="002C35BB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E2EF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D260C" w:rsidRPr="002C35BB">
        <w:rPr>
          <w:rFonts w:ascii="Times New Roman" w:hAnsi="Times New Roman" w:cs="Times New Roman"/>
          <w:b/>
          <w:shd w:val="clear" w:color="auto" w:fill="FFFFFF"/>
        </w:rPr>
        <w:t>Comportamientos paradojales de liderazgo</w:t>
      </w:r>
    </w:p>
    <w:p w14:paraId="07DFB046" w14:textId="77777777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  <w:r w:rsidR="001E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FB">
        <w:rPr>
          <w:rFonts w:ascii="Times New Roman" w:hAnsi="Times New Roman" w:cs="Times New Roman"/>
          <w:sz w:val="24"/>
          <w:szCs w:val="24"/>
        </w:rPr>
        <w:t>Paradoxical</w:t>
      </w:r>
      <w:proofErr w:type="spellEnd"/>
      <w:r w:rsidR="001E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FB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1E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FB">
        <w:rPr>
          <w:rFonts w:ascii="Times New Roman" w:hAnsi="Times New Roman" w:cs="Times New Roman"/>
          <w:sz w:val="24"/>
          <w:szCs w:val="24"/>
        </w:rPr>
        <w:t>Behaviors</w:t>
      </w:r>
      <w:proofErr w:type="spellEnd"/>
    </w:p>
    <w:p w14:paraId="2B7A209B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0741B679" w14:textId="77777777" w:rsidR="001E2EFB" w:rsidRPr="00BD260C" w:rsidRDefault="001E2EFB" w:rsidP="001E2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260C">
        <w:rPr>
          <w:rFonts w:ascii="Times New Roman" w:hAnsi="Times New Roman" w:cs="Times New Roman"/>
        </w:rPr>
        <w:t>- Estudiar los comportamientos del liderazgo paradojal</w:t>
      </w:r>
    </w:p>
    <w:p w14:paraId="7F020377" w14:textId="77777777" w:rsidR="001E2EFB" w:rsidRPr="00BD260C" w:rsidRDefault="001E2EFB" w:rsidP="001E2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color w:val="000000"/>
          <w:lang w:val="es-AR"/>
        </w:rPr>
      </w:pPr>
      <w:r w:rsidRPr="00BD260C">
        <w:rPr>
          <w:rFonts w:ascii="Times New Roman" w:hAnsi="Times New Roman" w:cs="Times New Roman"/>
        </w:rPr>
        <w:t>Objetivo específico 1:</w:t>
      </w:r>
      <w:r w:rsidRPr="00BD260C">
        <w:rPr>
          <w:rFonts w:ascii="Times New Roman" w:hAnsi="Times New Roman" w:cs="Times New Roman"/>
          <w:color w:val="000000"/>
          <w:lang w:val="es-AR"/>
        </w:rPr>
        <w:t xml:space="preserve"> Llevar a cabo la traducción, adaptación cultural y validación (TACV) del cuestionario original </w:t>
      </w:r>
      <w:r w:rsidRPr="002C35BB">
        <w:rPr>
          <w:rFonts w:ascii="Times New Roman" w:hAnsi="Times New Roman" w:cs="Times New Roman"/>
          <w:lang w:val="es-AR"/>
        </w:rPr>
        <w:t xml:space="preserve">de </w:t>
      </w:r>
      <w:r w:rsidR="00BD260C" w:rsidRPr="002C35BB">
        <w:rPr>
          <w:rFonts w:ascii="Times New Roman" w:hAnsi="Times New Roman" w:cs="Times New Roman"/>
          <w:lang w:val="es-AR"/>
        </w:rPr>
        <w:t>Comportamientos paradojales de liderazgo</w:t>
      </w:r>
      <w:r w:rsidR="00BD260C" w:rsidRPr="00BD260C">
        <w:rPr>
          <w:rFonts w:ascii="Times New Roman" w:hAnsi="Times New Roman" w:cs="Times New Roman"/>
          <w:color w:val="000000"/>
          <w:lang w:val="es-AR"/>
        </w:rPr>
        <w:t xml:space="preserve"> (</w:t>
      </w:r>
      <w:r w:rsidRPr="00BD260C">
        <w:rPr>
          <w:rFonts w:ascii="Times New Roman" w:hAnsi="Times New Roman" w:cs="Times New Roman"/>
          <w:color w:val="000000"/>
          <w:lang w:val="es-AR"/>
        </w:rPr>
        <w:t>CPL</w:t>
      </w:r>
      <w:r w:rsidR="00BD260C" w:rsidRPr="00BD260C">
        <w:rPr>
          <w:rFonts w:ascii="Times New Roman" w:hAnsi="Times New Roman" w:cs="Times New Roman"/>
          <w:color w:val="000000"/>
          <w:lang w:val="es-AR"/>
        </w:rPr>
        <w:t>)</w:t>
      </w:r>
      <w:r w:rsidRPr="00BD260C">
        <w:rPr>
          <w:rFonts w:ascii="Times New Roman" w:hAnsi="Times New Roman" w:cs="Times New Roman"/>
          <w:color w:val="000000"/>
          <w:lang w:val="es-AR"/>
        </w:rPr>
        <w:t xml:space="preserve"> al idioma español en la República Argentina y conseguir que el instrumento resultante mantenga la equivalencia idiomática, conceptual y experiencial con la versión original.</w:t>
      </w:r>
    </w:p>
    <w:p w14:paraId="0B4BDF53" w14:textId="77777777" w:rsidR="001E2EFB" w:rsidRPr="00BD260C" w:rsidRDefault="001E2EFB" w:rsidP="001E2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color w:val="000000"/>
          <w:lang w:val="es-AR"/>
        </w:rPr>
      </w:pPr>
      <w:r w:rsidRPr="00BD260C">
        <w:rPr>
          <w:rFonts w:ascii="Times New Roman" w:hAnsi="Times New Roman" w:cs="Times New Roman"/>
          <w:color w:val="000000"/>
          <w:lang w:val="es-AR"/>
        </w:rPr>
        <w:t xml:space="preserve">Objetivo específico 2: </w:t>
      </w:r>
      <w:r w:rsidR="00C84519" w:rsidRPr="00BD260C">
        <w:rPr>
          <w:rFonts w:ascii="Times New Roman" w:hAnsi="Times New Roman" w:cs="Times New Roman"/>
          <w:color w:val="000000"/>
          <w:lang w:val="es-AR"/>
        </w:rPr>
        <w:t>Investigar estos comportamientos en directivos de empresas radicadas en Argentina</w:t>
      </w:r>
    </w:p>
    <w:p w14:paraId="78C326A0" w14:textId="77777777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C84519">
        <w:rPr>
          <w:rFonts w:ascii="Times New Roman" w:hAnsi="Times New Roman" w:cs="Times New Roman"/>
          <w:b/>
          <w:shd w:val="clear" w:color="auto" w:fill="FFFFFF"/>
        </w:rPr>
        <w:t xml:space="preserve"> Falco, Alejandra E.</w:t>
      </w:r>
    </w:p>
    <w:p w14:paraId="71ADC028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1B1BE6F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11B1FE5B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AE38491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556152C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4E6AA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74779CE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2BCB64CC" w14:textId="77777777" w:rsidR="00057362" w:rsidRPr="008837C5" w:rsidRDefault="00C84519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22761A93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039C32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1300D849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10DE0BBB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27E639C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4642EF2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3174C6DF" w14:textId="77777777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67FE2CDB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1D0BB137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649A54C8" w14:textId="77777777" w:rsidR="005B4F0C" w:rsidRPr="00BD260C" w:rsidRDefault="005B4F0C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BD260C">
        <w:rPr>
          <w:rFonts w:ascii="Times New Roman" w:hAnsi="Times New Roman" w:cs="Times New Roman"/>
          <w:shd w:val="clear" w:color="auto" w:fill="FFFFFF"/>
          <w:lang w:val="en-US"/>
        </w:rPr>
        <w:t xml:space="preserve">Universidad:  </w:t>
      </w:r>
      <w:proofErr w:type="spellStart"/>
      <w:r w:rsidR="00C84519" w:rsidRPr="00BD260C">
        <w:rPr>
          <w:rFonts w:ascii="Times New Roman" w:hAnsi="Times New Roman" w:cs="Times New Roman"/>
          <w:shd w:val="clear" w:color="auto" w:fill="FFFFFF"/>
          <w:lang w:val="en-US"/>
        </w:rPr>
        <w:t>Sí</w:t>
      </w:r>
      <w:proofErr w:type="spellEnd"/>
      <w:r w:rsidRPr="00BD260C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            </w:t>
      </w:r>
      <w:r w:rsidR="00C84519" w:rsidRPr="00BD260C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  <w:r w:rsidRPr="00BD260C">
        <w:rPr>
          <w:rFonts w:ascii="Times New Roman" w:hAnsi="Times New Roman" w:cs="Times New Roman"/>
          <w:shd w:val="clear" w:color="auto" w:fill="FFFFFF"/>
          <w:lang w:val="en-US"/>
        </w:rPr>
        <w:t>¿</w:t>
      </w:r>
      <w:proofErr w:type="spellStart"/>
      <w:r w:rsidRPr="00BD260C">
        <w:rPr>
          <w:rFonts w:ascii="Times New Roman" w:hAnsi="Times New Roman" w:cs="Times New Roman"/>
          <w:shd w:val="clear" w:color="auto" w:fill="FFFFFF"/>
          <w:lang w:val="en-US"/>
        </w:rPr>
        <w:t>Cuál</w:t>
      </w:r>
      <w:proofErr w:type="spellEnd"/>
      <w:r w:rsidRPr="00BD260C">
        <w:rPr>
          <w:rFonts w:ascii="Times New Roman" w:hAnsi="Times New Roman" w:cs="Times New Roman"/>
          <w:shd w:val="clear" w:color="auto" w:fill="FFFFFF"/>
          <w:lang w:val="en-US"/>
        </w:rPr>
        <w:t>?</w:t>
      </w:r>
      <w:r w:rsidR="00C84519" w:rsidRPr="00BD260C">
        <w:rPr>
          <w:rFonts w:ascii="Times New Roman" w:hAnsi="Times New Roman" w:cs="Times New Roman"/>
          <w:shd w:val="clear" w:color="auto" w:fill="FFFFFF"/>
          <w:lang w:val="en-US"/>
        </w:rPr>
        <w:t xml:space="preserve"> Antwerp Management School</w:t>
      </w:r>
    </w:p>
    <w:p w14:paraId="0FB379A4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</w:t>
      </w:r>
      <w:r w:rsidR="00C84519">
        <w:rPr>
          <w:rFonts w:ascii="Times New Roman" w:hAnsi="Times New Roman" w:cs="Times New Roman"/>
          <w:shd w:val="clear" w:color="auto" w:fill="FFFFFF"/>
        </w:rPr>
        <w:t>No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734E3B27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B403850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BD1355" w14:textId="77777777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C84519">
        <w:rPr>
          <w:rFonts w:ascii="Times New Roman" w:hAnsi="Times New Roman" w:cs="Times New Roman"/>
          <w:shd w:val="clear" w:color="auto" w:fill="FFFFFF"/>
        </w:rPr>
        <w:t>Ciencias empresariales</w:t>
      </w:r>
    </w:p>
    <w:p w14:paraId="359B552F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  <w:r w:rsidR="00C84519">
        <w:rPr>
          <w:rFonts w:ascii="Times New Roman" w:hAnsi="Times New Roman" w:cs="Times New Roman"/>
          <w:shd w:val="clear" w:color="auto" w:fill="FFFFFF"/>
        </w:rPr>
        <w:t xml:space="preserve">Centro de Estudios en </w:t>
      </w:r>
      <w:proofErr w:type="spellStart"/>
      <w:r w:rsidR="00C84519">
        <w:rPr>
          <w:rFonts w:ascii="Times New Roman" w:hAnsi="Times New Roman" w:cs="Times New Roman"/>
          <w:shd w:val="clear" w:color="auto" w:fill="FFFFFF"/>
        </w:rPr>
        <w:t>Neuromanagement</w:t>
      </w:r>
      <w:proofErr w:type="spellEnd"/>
      <w:r w:rsidR="00C84519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C84519">
        <w:rPr>
          <w:rFonts w:ascii="Times New Roman" w:hAnsi="Times New Roman" w:cs="Times New Roman"/>
          <w:shd w:val="clear" w:color="auto" w:fill="FFFFFF"/>
        </w:rPr>
        <w:t>CENeM</w:t>
      </w:r>
      <w:proofErr w:type="spellEnd"/>
    </w:p>
    <w:p w14:paraId="231FB37C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235537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lastRenderedPageBreak/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22D0F280" w14:textId="77777777" w:rsidR="004C0871" w:rsidRPr="008837C5" w:rsidRDefault="00C84519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Maestría en Dirección de Empresas</w:t>
      </w:r>
    </w:p>
    <w:p w14:paraId="44F3D74A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599713F6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13E5BBA8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6F5CD619" w14:textId="77777777" w:rsidR="004C0871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C84519">
        <w:rPr>
          <w:rFonts w:ascii="Times New Roman" w:hAnsi="Times New Roman" w:cs="Times New Roman"/>
        </w:rPr>
        <w:t xml:space="preserve"> María Belén </w:t>
      </w:r>
      <w:proofErr w:type="spellStart"/>
      <w:r w:rsidR="00C84519">
        <w:rPr>
          <w:rFonts w:ascii="Times New Roman" w:hAnsi="Times New Roman" w:cs="Times New Roman"/>
        </w:rPr>
        <w:t>Viaggio</w:t>
      </w:r>
      <w:proofErr w:type="spellEnd"/>
    </w:p>
    <w:p w14:paraId="578E7484" w14:textId="55142C54" w:rsidR="00640E1C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C84519">
        <w:rPr>
          <w:rFonts w:ascii="Times New Roman" w:hAnsi="Times New Roman" w:cs="Times New Roman"/>
        </w:rPr>
        <w:t xml:space="preserve"> Daniela Barral</w:t>
      </w:r>
    </w:p>
    <w:p w14:paraId="4016C78C" w14:textId="77777777" w:rsidR="002C35BB" w:rsidRPr="002C35BB" w:rsidRDefault="002C35BB" w:rsidP="002C3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C35BB">
        <w:rPr>
          <w:rFonts w:ascii="Times New Roman" w:hAnsi="Times New Roman" w:cs="Times New Roman"/>
        </w:rPr>
        <w:t>- Carlos Arana</w:t>
      </w:r>
    </w:p>
    <w:p w14:paraId="0F18DA7A" w14:textId="1D8C7A31" w:rsidR="00640E1C" w:rsidRDefault="00BD260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C35BB">
        <w:rPr>
          <w:rFonts w:ascii="Times New Roman" w:hAnsi="Times New Roman" w:cs="Times New Roman"/>
        </w:rPr>
        <w:t xml:space="preserve">- Steven </w:t>
      </w:r>
      <w:proofErr w:type="spellStart"/>
      <w:r w:rsidRPr="002C35BB">
        <w:rPr>
          <w:rFonts w:ascii="Times New Roman" w:hAnsi="Times New Roman" w:cs="Times New Roman"/>
        </w:rPr>
        <w:t>Poelman</w:t>
      </w:r>
      <w:r w:rsidR="002C35BB" w:rsidRPr="002C35BB">
        <w:rPr>
          <w:rFonts w:ascii="Times New Roman" w:hAnsi="Times New Roman" w:cs="Times New Roman"/>
        </w:rPr>
        <w:t>s</w:t>
      </w:r>
      <w:proofErr w:type="spellEnd"/>
    </w:p>
    <w:p w14:paraId="31386F8F" w14:textId="53CE4F6A" w:rsidR="00365C8B" w:rsidRPr="002C35BB" w:rsidRDefault="00365C8B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Carlos Converso</w:t>
      </w:r>
      <w:bookmarkStart w:id="0" w:name="_GoBack"/>
      <w:bookmarkEnd w:id="0"/>
    </w:p>
    <w:p w14:paraId="67ADE215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4C72888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698E402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376AA84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11C6481E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7EC973B2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11687AD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703D314A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1F975761" w14:textId="77777777" w:rsidTr="00417131">
        <w:tc>
          <w:tcPr>
            <w:tcW w:w="1747" w:type="dxa"/>
          </w:tcPr>
          <w:p w14:paraId="627011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06D3614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8C0437A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2E99197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55830D05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F54F470" w14:textId="77777777" w:rsidTr="00417131">
        <w:tc>
          <w:tcPr>
            <w:tcW w:w="1747" w:type="dxa"/>
          </w:tcPr>
          <w:p w14:paraId="0BFFF79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75C9023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3B65D217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C39908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576957AA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2169872" w14:textId="77777777" w:rsidTr="00417131">
        <w:tc>
          <w:tcPr>
            <w:tcW w:w="1747" w:type="dxa"/>
          </w:tcPr>
          <w:p w14:paraId="79326B2A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E461B7A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0298DC7C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3D4F274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0A2013F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7E2F6A0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91C2E39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36E17FB8" w14:textId="77777777" w:rsidTr="002603EE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925FFDF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1D5EC92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085AB7D1" w14:textId="77777777" w:rsidTr="002603EE">
        <w:tc>
          <w:tcPr>
            <w:tcW w:w="2972" w:type="dxa"/>
          </w:tcPr>
          <w:p w14:paraId="03ED983B" w14:textId="77777777" w:rsidR="007F755F" w:rsidRPr="008837C5" w:rsidRDefault="00C84519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Paula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Monteserín</w:t>
            </w:r>
            <w:proofErr w:type="spellEnd"/>
          </w:p>
        </w:tc>
        <w:tc>
          <w:tcPr>
            <w:tcW w:w="4536" w:type="dxa"/>
          </w:tcPr>
          <w:p w14:paraId="4CF5AF81" w14:textId="77777777" w:rsidR="007F755F" w:rsidRPr="008837C5" w:rsidRDefault="00C84519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Maestría en Estudios Internacionales</w:t>
            </w:r>
          </w:p>
        </w:tc>
      </w:tr>
      <w:tr w:rsidR="000435AD" w:rsidRPr="008837C5" w14:paraId="4B4A495A" w14:textId="77777777" w:rsidTr="002603EE">
        <w:tc>
          <w:tcPr>
            <w:tcW w:w="2972" w:type="dxa"/>
          </w:tcPr>
          <w:p w14:paraId="1B4A7923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1315EDA3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E31E96" w14:textId="77777777" w:rsidTr="002603EE">
        <w:tc>
          <w:tcPr>
            <w:tcW w:w="2972" w:type="dxa"/>
          </w:tcPr>
          <w:p w14:paraId="7BECD1F1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473EF8FF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C70FB37" w14:textId="77777777" w:rsidTr="002603EE">
        <w:tc>
          <w:tcPr>
            <w:tcW w:w="2972" w:type="dxa"/>
          </w:tcPr>
          <w:p w14:paraId="0519331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32C8CD1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689407EB" w14:textId="77777777" w:rsidTr="002603EE">
        <w:tc>
          <w:tcPr>
            <w:tcW w:w="2972" w:type="dxa"/>
          </w:tcPr>
          <w:p w14:paraId="75626397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5A93864C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200BB4F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411E7F9E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4A12B9E6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4B727CCD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022AB2EC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lastRenderedPageBreak/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19BE20D9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3B1EB12C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237FA9A0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739B11EC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1F0B90C9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4C3F68B6" w14:textId="77777777" w:rsidTr="00C84519">
        <w:trPr>
          <w:trHeight w:val="70"/>
        </w:trPr>
        <w:tc>
          <w:tcPr>
            <w:tcW w:w="2167" w:type="dxa"/>
          </w:tcPr>
          <w:p w14:paraId="2DFEF6A8" w14:textId="77777777" w:rsidR="00057362" w:rsidRPr="008837C5" w:rsidRDefault="00C84519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29494BFF" w14:textId="77777777" w:rsidR="00057362" w:rsidRPr="008837C5" w:rsidRDefault="00C84519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UCEMA</w:t>
            </w:r>
          </w:p>
        </w:tc>
        <w:tc>
          <w:tcPr>
            <w:tcW w:w="2112" w:type="dxa"/>
          </w:tcPr>
          <w:p w14:paraId="7BF53B9E" w14:textId="77777777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105" w:type="dxa"/>
          </w:tcPr>
          <w:p w14:paraId="09FD0F44" w14:textId="77777777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</w:t>
            </w:r>
          </w:p>
        </w:tc>
      </w:tr>
      <w:tr w:rsidR="000435AD" w:rsidRPr="008837C5" w14:paraId="14C29AB3" w14:textId="77777777" w:rsidTr="00063237">
        <w:tc>
          <w:tcPr>
            <w:tcW w:w="2167" w:type="dxa"/>
          </w:tcPr>
          <w:p w14:paraId="37A0F31F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49BC068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6312EF2" w14:textId="77777777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37E2D999" w14:textId="77777777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3C9E1224" w14:textId="77777777" w:rsidTr="00063237">
        <w:tc>
          <w:tcPr>
            <w:tcW w:w="2167" w:type="dxa"/>
          </w:tcPr>
          <w:p w14:paraId="08B58FE2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85D96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957750B" w14:textId="77777777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2B321D62" w14:textId="77777777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172ACB3E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5FC3CD08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759D9EFE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3AE9767A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2972F812" w14:textId="7777777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2E2045E0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3AA38489" w14:textId="332C62DD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7565F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05/08/2021</w:t>
            </w:r>
          </w:p>
        </w:tc>
      </w:tr>
      <w:tr w:rsidR="000435AD" w:rsidRPr="008837C5" w14:paraId="620D135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27256E81" w14:textId="77777777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2AAAFD11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7CBB4B91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384EE41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4590840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C9D813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267D5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A3B9F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23060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AA788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DED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358B3C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B8BC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74438B4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2E5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4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76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2A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BA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0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F7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72A2E0F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E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3A8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EFA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D1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4E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A8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F45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3DC93E4F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C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97D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EE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198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6A1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9E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17041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442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464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95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21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86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5A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680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69F818C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23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4B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B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8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A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06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E3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6DDBF56A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A62E34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7D72FB97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B54FA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BD194C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8066D3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F5B459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149260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4030C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B720C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0717E241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C9C4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2C0F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1CB4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CC1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D92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7A1F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BFA5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7E027DB1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F8BC4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A1DE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B75F2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8BCDF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AFE0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1D76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158A4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395A7BB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E1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19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0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F6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B3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05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84EF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C7ED28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D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29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0B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F3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A1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6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F35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090C66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98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5C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06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5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7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50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7D192CF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9DE28BD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11F65D93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CDB8F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3EDC69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9A96F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9E4E15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2658F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30C82F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7CB0F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9D607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AE815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780E2AD3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921E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47D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CCC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E1D8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640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9CB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0E9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E6E5E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F98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7BD2FB51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DEF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269E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304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B69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96A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19D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AF9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D19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DF0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E283AF1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4D8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450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099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BCF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65FE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959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C2C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23B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BC3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67F51C37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DA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2D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4D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F8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EF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230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2D8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25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7625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B3B09D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5E0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3B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C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5A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E4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FA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DD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6B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C8B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68B22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2A8C3C0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22076966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6A50F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B1517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8E7F52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B73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EF8DBE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1D6F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557F7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31850E2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22E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DC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AB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6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B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943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1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631EB3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3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4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5B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7BC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1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4D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0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52293F5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D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3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55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67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60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0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466DDF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A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8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8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B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3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5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580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159B4EE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F9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E7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7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A5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B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79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5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022EACF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53AD55C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7538EC42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C1281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2BAE9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D554C2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216D0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602AC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565648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3AD61A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93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EC2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A93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147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503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3CA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50DC876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6F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60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1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4F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4B4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97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5DFE34A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DE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03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B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14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29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BF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0CF1143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9B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2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3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4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8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A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0D3FF7D3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F7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00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4BC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B6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2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CA1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6A13009D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760B724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302B250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7FF40AD7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0238F389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DE38EC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7DE886F6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5C8E7E15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6187C910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Fecha de otorgamiento</w:t>
            </w:r>
          </w:p>
          <w:p w14:paraId="3139580F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46F3D48F" w14:textId="77777777" w:rsidTr="00810358">
        <w:trPr>
          <w:jc w:val="center"/>
        </w:trPr>
        <w:tc>
          <w:tcPr>
            <w:tcW w:w="2405" w:type="dxa"/>
          </w:tcPr>
          <w:p w14:paraId="5050E0A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C82F61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1FCE709C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DC2D861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02DA9989" w14:textId="77777777" w:rsidTr="00810358">
        <w:trPr>
          <w:jc w:val="center"/>
        </w:trPr>
        <w:tc>
          <w:tcPr>
            <w:tcW w:w="2405" w:type="dxa"/>
          </w:tcPr>
          <w:p w14:paraId="132E4B31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075716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1EA4E15A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6660500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40C9A8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B84DDF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0435AD" w:rsidRPr="008837C5" w14:paraId="368E9F18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234341F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66466B4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7E437E9D" w14:textId="77777777" w:rsidTr="00810358">
        <w:trPr>
          <w:jc w:val="center"/>
        </w:trPr>
        <w:tc>
          <w:tcPr>
            <w:tcW w:w="4322" w:type="dxa"/>
          </w:tcPr>
          <w:p w14:paraId="187A31D0" w14:textId="77777777" w:rsidR="00057362" w:rsidRPr="002C35BB" w:rsidRDefault="002603EE" w:rsidP="00417131">
            <w:pPr>
              <w:jc w:val="both"/>
              <w:rPr>
                <w:rFonts w:ascii="Times New Roman" w:hAnsi="Times New Roman" w:cs="Times New Roman"/>
              </w:rPr>
            </w:pPr>
            <w:r w:rsidRPr="002C35BB">
              <w:rPr>
                <w:rFonts w:ascii="Times New Roman" w:hAnsi="Times New Roman" w:cs="Times New Roman"/>
              </w:rPr>
              <w:t>T</w:t>
            </w:r>
            <w:proofErr w:type="spellStart"/>
            <w:r w:rsidRPr="002C35BB">
              <w:rPr>
                <w:rFonts w:ascii="Times New Roman" w:hAnsi="Times New Roman" w:cs="Times New Roman"/>
                <w:lang w:val="es-AR"/>
              </w:rPr>
              <w:t>raducción</w:t>
            </w:r>
            <w:proofErr w:type="spellEnd"/>
            <w:r w:rsidRPr="002C35BB">
              <w:rPr>
                <w:rFonts w:ascii="Times New Roman" w:hAnsi="Times New Roman" w:cs="Times New Roman"/>
                <w:lang w:val="es-AR"/>
              </w:rPr>
              <w:t>, adaptación cultural y validación (TACV) del cuestionario original de Comportamientos paradojales de liderazgo (CPL) al idioma español</w:t>
            </w:r>
          </w:p>
        </w:tc>
        <w:tc>
          <w:tcPr>
            <w:tcW w:w="4322" w:type="dxa"/>
          </w:tcPr>
          <w:p w14:paraId="22D5C717" w14:textId="5B3E0486" w:rsidR="00057362" w:rsidRPr="002603EE" w:rsidRDefault="00057362" w:rsidP="00417131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57362" w:rsidRPr="008837C5" w14:paraId="58133CE2" w14:textId="77777777" w:rsidTr="00810358">
        <w:trPr>
          <w:jc w:val="center"/>
        </w:trPr>
        <w:tc>
          <w:tcPr>
            <w:tcW w:w="4322" w:type="dxa"/>
          </w:tcPr>
          <w:p w14:paraId="7E5D554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5D9C8124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139F2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0CCCF748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2E37387C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626B1741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7EB0C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50CA4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6D465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310A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794E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77C8838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4F770EA7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5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8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9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FF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92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A9EEECE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BC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1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7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A5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C0A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599A4B5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45C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CC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1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5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72C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21DBA67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5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0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E1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7F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A87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0BD4F8A2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F9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4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C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9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C6E6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45318B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02E7473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362" w:rsidRPr="000435AD" w14:paraId="75B0D87A" w14:textId="77777777" w:rsidTr="00417131">
        <w:tc>
          <w:tcPr>
            <w:tcW w:w="8644" w:type="dxa"/>
          </w:tcPr>
          <w:p w14:paraId="7DA31D88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C6DAAA5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C4424"/>
    <w:rsid w:val="001E2EFB"/>
    <w:rsid w:val="002261A5"/>
    <w:rsid w:val="00235752"/>
    <w:rsid w:val="002603EE"/>
    <w:rsid w:val="002C35BB"/>
    <w:rsid w:val="002F3C26"/>
    <w:rsid w:val="00345F1D"/>
    <w:rsid w:val="00365C8B"/>
    <w:rsid w:val="003778DB"/>
    <w:rsid w:val="003A69E5"/>
    <w:rsid w:val="003B7297"/>
    <w:rsid w:val="003C01DC"/>
    <w:rsid w:val="004C0871"/>
    <w:rsid w:val="005B4F0C"/>
    <w:rsid w:val="005D2B44"/>
    <w:rsid w:val="00626515"/>
    <w:rsid w:val="00640E1C"/>
    <w:rsid w:val="00690C63"/>
    <w:rsid w:val="006D0F88"/>
    <w:rsid w:val="00735450"/>
    <w:rsid w:val="007565F5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A65F8"/>
    <w:rsid w:val="00AF17EF"/>
    <w:rsid w:val="00B96C71"/>
    <w:rsid w:val="00BD260C"/>
    <w:rsid w:val="00C11D96"/>
    <w:rsid w:val="00C6733F"/>
    <w:rsid w:val="00C81490"/>
    <w:rsid w:val="00C84519"/>
    <w:rsid w:val="00C8614F"/>
    <w:rsid w:val="00CB1AFB"/>
    <w:rsid w:val="00CB3520"/>
    <w:rsid w:val="00CE49F2"/>
    <w:rsid w:val="00D63316"/>
    <w:rsid w:val="00DE7A65"/>
    <w:rsid w:val="00E46857"/>
    <w:rsid w:val="00E649B0"/>
    <w:rsid w:val="00E92946"/>
    <w:rsid w:val="00ED12CD"/>
    <w:rsid w:val="00F37E38"/>
    <w:rsid w:val="00F61601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1FC0"/>
  <w15:docId w15:val="{0C74BBE3-317B-40A3-9612-AB297BF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1E2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E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E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E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9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Usuario de Windows</cp:lastModifiedBy>
  <cp:revision>2</cp:revision>
  <dcterms:created xsi:type="dcterms:W3CDTF">2021-10-20T22:14:00Z</dcterms:created>
  <dcterms:modified xsi:type="dcterms:W3CDTF">2021-10-20T22:14:00Z</dcterms:modified>
</cp:coreProperties>
</file>